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86EC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7E99F05C" w14:textId="0FC361EF" w:rsidR="00561B2C" w:rsidRPr="00561B2C" w:rsidRDefault="00561B2C" w:rsidP="00561B2C">
      <w:pPr>
        <w:widowControl w:val="0"/>
        <w:overflowPunct/>
        <w:adjustRightInd/>
        <w:spacing w:before="156"/>
        <w:ind w:left="292"/>
        <w:jc w:val="center"/>
        <w:rPr>
          <w:b/>
          <w:bCs/>
          <w:spacing w:val="0"/>
          <w:szCs w:val="22"/>
          <w:lang w:bidi="it-IT"/>
        </w:rPr>
      </w:pPr>
      <w:r w:rsidRPr="00561B2C">
        <w:rPr>
          <w:b/>
          <w:bCs/>
          <w:color w:val="2A2A2A"/>
          <w:spacing w:val="0"/>
          <w:szCs w:val="22"/>
          <w:lang w:bidi="it-IT"/>
        </w:rPr>
        <w:t>DISPONIBILITA’</w:t>
      </w:r>
      <w:r w:rsidRPr="00561B2C">
        <w:rPr>
          <w:rFonts w:ascii="Calibri" w:hAnsi="Calibri"/>
          <w:b/>
          <w:bCs/>
          <w:i/>
          <w:color w:val="2A2A2A"/>
          <w:spacing w:val="0"/>
          <w:szCs w:val="22"/>
          <w:lang w:bidi="it-IT"/>
        </w:rPr>
        <w:t xml:space="preserve"> </w:t>
      </w:r>
      <w:r w:rsidRPr="00561B2C">
        <w:rPr>
          <w:b/>
          <w:bCs/>
          <w:color w:val="2A2A2A"/>
          <w:spacing w:val="0"/>
          <w:szCs w:val="22"/>
          <w:lang w:bidi="it-IT"/>
        </w:rPr>
        <w:t xml:space="preserve">ORE ECCEDENTI A.S. </w:t>
      </w:r>
      <w:r w:rsidR="00336E86">
        <w:rPr>
          <w:b/>
          <w:bCs/>
          <w:color w:val="2A2A2A"/>
          <w:spacing w:val="0"/>
          <w:szCs w:val="22"/>
          <w:lang w:bidi="it-IT"/>
        </w:rPr>
        <w:t>2024-2025</w:t>
      </w:r>
    </w:p>
    <w:p w14:paraId="72A6F773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0A6FE4B3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01A56C7D" w14:textId="77777777" w:rsidR="00561B2C" w:rsidRPr="005F5051" w:rsidRDefault="00561B2C" w:rsidP="00561B2C">
      <w:pPr>
        <w:widowControl w:val="0"/>
        <w:overflowPunct/>
        <w:adjustRightInd/>
        <w:spacing w:before="167"/>
        <w:ind w:left="297"/>
        <w:jc w:val="left"/>
        <w:rPr>
          <w:rFonts w:hAnsi="Times New Roman"/>
          <w:spacing w:val="0"/>
          <w:szCs w:val="22"/>
          <w:lang w:bidi="it-IT"/>
        </w:rPr>
      </w:pPr>
      <w:r>
        <w:rPr>
          <w:rFonts w:hAnsi="Times New Roman"/>
          <w:color w:val="1A1A1A"/>
          <w:spacing w:val="0"/>
          <w:szCs w:val="22"/>
          <w:lang w:bidi="it-IT"/>
        </w:rPr>
        <w:t>Docente:</w:t>
      </w:r>
    </w:p>
    <w:p w14:paraId="423FB97F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21BC1EEC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48FB043F" w14:textId="77777777" w:rsidR="00561B2C" w:rsidRPr="005F5051" w:rsidRDefault="00561B2C" w:rsidP="00561B2C">
      <w:pPr>
        <w:widowControl w:val="0"/>
        <w:overflowPunct/>
        <w:adjustRightInd/>
        <w:spacing w:before="152"/>
        <w:ind w:left="297"/>
        <w:jc w:val="left"/>
        <w:rPr>
          <w:rFonts w:hAnsi="Times New Roman"/>
          <w:spacing w:val="0"/>
          <w:szCs w:val="22"/>
          <w:lang w:bidi="it-IT"/>
        </w:rPr>
      </w:pPr>
      <w:r>
        <w:rPr>
          <w:rFonts w:hAnsi="Times New Roman"/>
          <w:color w:val="1A1A1A"/>
          <w:spacing w:val="0"/>
          <w:w w:val="160"/>
          <w:szCs w:val="22"/>
          <w:lang w:bidi="it-IT"/>
        </w:rPr>
        <w:t>Plesso:</w:t>
      </w:r>
    </w:p>
    <w:p w14:paraId="60DECDC9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 w:val="22"/>
          <w:szCs w:val="24"/>
          <w:lang w:bidi="it-IT"/>
        </w:rPr>
      </w:pPr>
    </w:p>
    <w:p w14:paraId="5E897D3F" w14:textId="77777777" w:rsidR="00561B2C" w:rsidRPr="005F5051" w:rsidRDefault="00561B2C" w:rsidP="00561B2C">
      <w:pPr>
        <w:widowControl w:val="0"/>
        <w:tabs>
          <w:tab w:val="left" w:pos="2291"/>
          <w:tab w:val="left" w:pos="3482"/>
          <w:tab w:val="left" w:pos="4783"/>
        </w:tabs>
        <w:overflowPunct/>
        <w:adjustRightInd/>
        <w:spacing w:before="129"/>
        <w:ind w:left="280"/>
        <w:jc w:val="left"/>
        <w:rPr>
          <w:rFonts w:hAnsi="Times New Roman"/>
          <w:b/>
          <w:i/>
          <w:spacing w:val="0"/>
          <w:szCs w:val="22"/>
          <w:lang w:bidi="it-IT"/>
        </w:rPr>
      </w:pPr>
      <w:r w:rsidRPr="005F5051">
        <w:rPr>
          <w:rFonts w:hAnsi="Times New Roman"/>
          <w:color w:val="1A1A1A"/>
          <w:spacing w:val="0"/>
          <w:szCs w:val="22"/>
          <w:lang w:bidi="it-IT"/>
        </w:rPr>
        <w:t>Scuola: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ab/>
      </w:r>
      <w:r w:rsidRPr="005F5051">
        <w:rPr>
          <w:rFonts w:ascii="Times New Roman" w:hAnsi="Times New Roman"/>
          <w:color w:val="1A1A1A"/>
          <w:spacing w:val="0"/>
          <w:sz w:val="31"/>
          <w:szCs w:val="22"/>
          <w:lang w:bidi="it-IT"/>
        </w:rPr>
        <w:t>O</w:t>
      </w:r>
      <w:r w:rsidRPr="005F5051">
        <w:rPr>
          <w:rFonts w:ascii="Times New Roman" w:hAnsi="Times New Roman"/>
          <w:color w:val="1A1A1A"/>
          <w:spacing w:val="-42"/>
          <w:sz w:val="31"/>
          <w:szCs w:val="22"/>
          <w:lang w:bidi="it-IT"/>
        </w:rPr>
        <w:t xml:space="preserve"> </w:t>
      </w:r>
      <w:r w:rsidRPr="005F5051">
        <w:rPr>
          <w:rFonts w:hAnsi="Times New Roman"/>
          <w:color w:val="1A1A1A"/>
          <w:spacing w:val="-4"/>
          <w:szCs w:val="22"/>
          <w:lang w:bidi="it-IT"/>
        </w:rPr>
        <w:t>Infanzia</w:t>
      </w:r>
      <w:r w:rsidRPr="005F5051">
        <w:rPr>
          <w:rFonts w:hAnsi="Times New Roman"/>
          <w:color w:val="1A1A1A"/>
          <w:spacing w:val="-4"/>
          <w:szCs w:val="22"/>
          <w:lang w:bidi="it-IT"/>
        </w:rPr>
        <w:tab/>
      </w:r>
      <w:r w:rsidRPr="005F5051">
        <w:rPr>
          <w:rFonts w:ascii="Times New Roman" w:hAnsi="Times New Roman"/>
          <w:color w:val="1A1A1A"/>
          <w:spacing w:val="0"/>
          <w:sz w:val="31"/>
          <w:szCs w:val="22"/>
          <w:lang w:bidi="it-IT"/>
        </w:rPr>
        <w:t>O</w:t>
      </w:r>
      <w:r w:rsidRPr="005F5051">
        <w:rPr>
          <w:rFonts w:ascii="Times New Roman" w:hAnsi="Times New Roman"/>
          <w:color w:val="1A1A1A"/>
          <w:spacing w:val="15"/>
          <w:sz w:val="31"/>
          <w:szCs w:val="22"/>
          <w:lang w:bidi="it-IT"/>
        </w:rPr>
        <w:t xml:space="preserve"> 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>Primaria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ab/>
      </w:r>
      <w:r w:rsidRPr="005F5051">
        <w:rPr>
          <w:rFonts w:ascii="Times New Roman" w:hAnsi="Times New Roman"/>
          <w:spacing w:val="0"/>
          <w:sz w:val="31"/>
          <w:szCs w:val="22"/>
          <w:lang w:bidi="it-IT"/>
        </w:rPr>
        <w:t xml:space="preserve">O 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>Secondaria di I</w:t>
      </w:r>
      <w:r w:rsidRPr="005F5051">
        <w:rPr>
          <w:rFonts w:hAnsi="Times New Roman"/>
          <w:color w:val="1A1A1A"/>
          <w:spacing w:val="2"/>
          <w:szCs w:val="22"/>
          <w:lang w:bidi="it-IT"/>
        </w:rPr>
        <w:t xml:space="preserve"> </w:t>
      </w:r>
      <w:r>
        <w:rPr>
          <w:rFonts w:hAnsi="Times New Roman"/>
          <w:color w:val="1A1A1A"/>
          <w:spacing w:val="0"/>
          <w:szCs w:val="22"/>
          <w:lang w:bidi="it-IT"/>
        </w:rPr>
        <w:t>G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>rado</w:t>
      </w:r>
    </w:p>
    <w:p w14:paraId="5B96C2EF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b/>
          <w:i/>
          <w:spacing w:val="0"/>
          <w:szCs w:val="24"/>
          <w:lang w:bidi="it-IT"/>
        </w:rPr>
      </w:pPr>
    </w:p>
    <w:p w14:paraId="41C13DFD" w14:textId="77777777" w:rsidR="00561B2C" w:rsidRPr="005F5051" w:rsidRDefault="00561B2C" w:rsidP="00561B2C">
      <w:pPr>
        <w:widowControl w:val="0"/>
        <w:overflowPunct/>
        <w:adjustRightInd/>
        <w:spacing w:before="5"/>
        <w:jc w:val="left"/>
        <w:rPr>
          <w:rFonts w:hAnsi="Times New Roman"/>
          <w:b/>
          <w:i/>
          <w:spacing w:val="0"/>
          <w:sz w:val="22"/>
          <w:szCs w:val="24"/>
          <w:lang w:bidi="it-IT"/>
        </w:rPr>
      </w:pPr>
    </w:p>
    <w:p w14:paraId="2D73F3B8" w14:textId="4B30D7A2" w:rsidR="00561B2C" w:rsidRPr="005F5051" w:rsidRDefault="00561B2C" w:rsidP="00561B2C">
      <w:pPr>
        <w:widowControl w:val="0"/>
        <w:overflowPunct/>
        <w:adjustRightInd/>
        <w:spacing w:before="93" w:line="436" w:lineRule="auto"/>
        <w:ind w:left="287" w:right="3281" w:firstLine="2"/>
        <w:jc w:val="left"/>
        <w:rPr>
          <w:rFonts w:hAnsi="Times New Roman"/>
          <w:spacing w:val="0"/>
          <w:szCs w:val="22"/>
          <w:lang w:bidi="it-IT"/>
        </w:rPr>
      </w:pPr>
      <w:r w:rsidRPr="005F5051">
        <w:rPr>
          <w:rFonts w:ascii="Times New Roman" w:hAnsi="Times New Roman"/>
          <w:noProof/>
          <w:spacing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2A87ED" wp14:editId="67AD7AC4">
                <wp:simplePos x="0" y="0"/>
                <wp:positionH relativeFrom="page">
                  <wp:posOffset>1943735</wp:posOffset>
                </wp:positionH>
                <wp:positionV relativeFrom="paragraph">
                  <wp:posOffset>998855</wp:posOffset>
                </wp:positionV>
                <wp:extent cx="3947795" cy="1363345"/>
                <wp:effectExtent l="635" t="0" r="4445" b="63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1363345"/>
                          <a:chOff x="3061" y="1573"/>
                          <a:chExt cx="6217" cy="2147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61" y="1576"/>
                            <a:ext cx="1042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3061" y="1573"/>
                            <a:ext cx="6217" cy="2147"/>
                          </a:xfrm>
                          <a:custGeom>
                            <a:avLst/>
                            <a:gdLst>
                              <a:gd name="T0" fmla="+- 0 4101 3061"/>
                              <a:gd name="T1" fmla="*/ T0 w 6217"/>
                              <a:gd name="T2" fmla="+- 0 2290 1573"/>
                              <a:gd name="T3" fmla="*/ 2290 h 2147"/>
                              <a:gd name="T4" fmla="+- 0 3061 3061"/>
                              <a:gd name="T5" fmla="*/ T4 w 6217"/>
                              <a:gd name="T6" fmla="+- 0 2290 1573"/>
                              <a:gd name="T7" fmla="*/ 2290 h 2147"/>
                              <a:gd name="T8" fmla="+- 0 3061 3061"/>
                              <a:gd name="T9" fmla="*/ T8 w 6217"/>
                              <a:gd name="T10" fmla="+- 0 2647 1573"/>
                              <a:gd name="T11" fmla="*/ 2647 h 2147"/>
                              <a:gd name="T12" fmla="+- 0 4101 3061"/>
                              <a:gd name="T13" fmla="*/ T12 w 6217"/>
                              <a:gd name="T14" fmla="+- 0 2647 1573"/>
                              <a:gd name="T15" fmla="*/ 2647 h 2147"/>
                              <a:gd name="T16" fmla="+- 0 4101 3061"/>
                              <a:gd name="T17" fmla="*/ T16 w 6217"/>
                              <a:gd name="T18" fmla="+- 0 2290 1573"/>
                              <a:gd name="T19" fmla="*/ 2290 h 2147"/>
                              <a:gd name="T20" fmla="+- 0 4103 3061"/>
                              <a:gd name="T21" fmla="*/ T20 w 6217"/>
                              <a:gd name="T22" fmla="+- 0 1930 1573"/>
                              <a:gd name="T23" fmla="*/ 1930 h 2147"/>
                              <a:gd name="T24" fmla="+- 0 3061 3061"/>
                              <a:gd name="T25" fmla="*/ T24 w 6217"/>
                              <a:gd name="T26" fmla="+- 0 1930 1573"/>
                              <a:gd name="T27" fmla="*/ 1930 h 2147"/>
                              <a:gd name="T28" fmla="+- 0 3061 3061"/>
                              <a:gd name="T29" fmla="*/ T28 w 6217"/>
                              <a:gd name="T30" fmla="+- 0 2287 1573"/>
                              <a:gd name="T31" fmla="*/ 2287 h 2147"/>
                              <a:gd name="T32" fmla="+- 0 4103 3061"/>
                              <a:gd name="T33" fmla="*/ T32 w 6217"/>
                              <a:gd name="T34" fmla="+- 0 2287 1573"/>
                              <a:gd name="T35" fmla="*/ 2287 h 2147"/>
                              <a:gd name="T36" fmla="+- 0 4103 3061"/>
                              <a:gd name="T37" fmla="*/ T36 w 6217"/>
                              <a:gd name="T38" fmla="+- 0 1930 1573"/>
                              <a:gd name="T39" fmla="*/ 1930 h 2147"/>
                              <a:gd name="T40" fmla="+- 0 5345 3061"/>
                              <a:gd name="T41" fmla="*/ T40 w 6217"/>
                              <a:gd name="T42" fmla="+- 0 2647 1573"/>
                              <a:gd name="T43" fmla="*/ 2647 h 2147"/>
                              <a:gd name="T44" fmla="+- 0 4103 3061"/>
                              <a:gd name="T45" fmla="*/ T44 w 6217"/>
                              <a:gd name="T46" fmla="+- 0 2647 1573"/>
                              <a:gd name="T47" fmla="*/ 2647 h 2147"/>
                              <a:gd name="T48" fmla="+- 0 4103 3061"/>
                              <a:gd name="T49" fmla="*/ T48 w 6217"/>
                              <a:gd name="T50" fmla="+- 0 3007 1573"/>
                              <a:gd name="T51" fmla="*/ 3007 h 2147"/>
                              <a:gd name="T52" fmla="+- 0 5345 3061"/>
                              <a:gd name="T53" fmla="*/ T52 w 6217"/>
                              <a:gd name="T54" fmla="+- 0 3007 1573"/>
                              <a:gd name="T55" fmla="*/ 3007 h 2147"/>
                              <a:gd name="T56" fmla="+- 0 5345 3061"/>
                              <a:gd name="T57" fmla="*/ T56 w 6217"/>
                              <a:gd name="T58" fmla="+- 0 2647 1573"/>
                              <a:gd name="T59" fmla="*/ 2647 h 2147"/>
                              <a:gd name="T60" fmla="+- 0 6895 3061"/>
                              <a:gd name="T61" fmla="*/ T60 w 6217"/>
                              <a:gd name="T62" fmla="+- 0 2287 1573"/>
                              <a:gd name="T63" fmla="*/ 2287 h 2147"/>
                              <a:gd name="T64" fmla="+- 0 5345 3061"/>
                              <a:gd name="T65" fmla="*/ T64 w 6217"/>
                              <a:gd name="T66" fmla="+- 0 2287 1573"/>
                              <a:gd name="T67" fmla="*/ 2287 h 2147"/>
                              <a:gd name="T68" fmla="+- 0 5345 3061"/>
                              <a:gd name="T69" fmla="*/ T68 w 6217"/>
                              <a:gd name="T70" fmla="+- 0 2647 1573"/>
                              <a:gd name="T71" fmla="*/ 2647 h 2147"/>
                              <a:gd name="T72" fmla="+- 0 6895 3061"/>
                              <a:gd name="T73" fmla="*/ T72 w 6217"/>
                              <a:gd name="T74" fmla="+- 0 2647 1573"/>
                              <a:gd name="T75" fmla="*/ 2647 h 2147"/>
                              <a:gd name="T76" fmla="+- 0 6895 3061"/>
                              <a:gd name="T77" fmla="*/ T76 w 6217"/>
                              <a:gd name="T78" fmla="+- 0 2287 1573"/>
                              <a:gd name="T79" fmla="*/ 2287 h 2147"/>
                              <a:gd name="T80" fmla="+- 0 8048 3061"/>
                              <a:gd name="T81" fmla="*/ T80 w 6217"/>
                              <a:gd name="T82" fmla="+- 0 1933 1573"/>
                              <a:gd name="T83" fmla="*/ 1933 h 2147"/>
                              <a:gd name="T84" fmla="+- 0 6897 3061"/>
                              <a:gd name="T85" fmla="*/ T84 w 6217"/>
                              <a:gd name="T86" fmla="+- 0 1933 1573"/>
                              <a:gd name="T87" fmla="*/ 1933 h 2147"/>
                              <a:gd name="T88" fmla="+- 0 6897 3061"/>
                              <a:gd name="T89" fmla="*/ T88 w 6217"/>
                              <a:gd name="T90" fmla="+- 0 2286 1573"/>
                              <a:gd name="T91" fmla="*/ 2286 h 2147"/>
                              <a:gd name="T92" fmla="+- 0 6897 3061"/>
                              <a:gd name="T93" fmla="*/ T92 w 6217"/>
                              <a:gd name="T94" fmla="+- 0 2648 1573"/>
                              <a:gd name="T95" fmla="*/ 2648 h 2147"/>
                              <a:gd name="T96" fmla="+- 0 8048 3061"/>
                              <a:gd name="T97" fmla="*/ T96 w 6217"/>
                              <a:gd name="T98" fmla="+- 0 2648 1573"/>
                              <a:gd name="T99" fmla="*/ 2648 h 2147"/>
                              <a:gd name="T100" fmla="+- 0 8048 3061"/>
                              <a:gd name="T101" fmla="*/ T100 w 6217"/>
                              <a:gd name="T102" fmla="+- 0 2286 1573"/>
                              <a:gd name="T103" fmla="*/ 2286 h 2147"/>
                              <a:gd name="T104" fmla="+- 0 8048 3061"/>
                              <a:gd name="T105" fmla="*/ T104 w 6217"/>
                              <a:gd name="T106" fmla="+- 0 1933 1573"/>
                              <a:gd name="T107" fmla="*/ 1933 h 2147"/>
                              <a:gd name="T108" fmla="+- 0 8050 3061"/>
                              <a:gd name="T109" fmla="*/ T108 w 6217"/>
                              <a:gd name="T110" fmla="+- 0 1573 1573"/>
                              <a:gd name="T111" fmla="*/ 1573 h 2147"/>
                              <a:gd name="T112" fmla="+- 0 6895 3061"/>
                              <a:gd name="T113" fmla="*/ T112 w 6217"/>
                              <a:gd name="T114" fmla="+- 0 1573 1573"/>
                              <a:gd name="T115" fmla="*/ 1573 h 2147"/>
                              <a:gd name="T116" fmla="+- 0 6895 3061"/>
                              <a:gd name="T117" fmla="*/ T116 w 6217"/>
                              <a:gd name="T118" fmla="+- 0 1930 1573"/>
                              <a:gd name="T119" fmla="*/ 1930 h 2147"/>
                              <a:gd name="T120" fmla="+- 0 8050 3061"/>
                              <a:gd name="T121" fmla="*/ T120 w 6217"/>
                              <a:gd name="T122" fmla="+- 0 1930 1573"/>
                              <a:gd name="T123" fmla="*/ 1930 h 2147"/>
                              <a:gd name="T124" fmla="+- 0 8050 3061"/>
                              <a:gd name="T125" fmla="*/ T124 w 6217"/>
                              <a:gd name="T126" fmla="+- 0 1573 1573"/>
                              <a:gd name="T127" fmla="*/ 1573 h 2147"/>
                              <a:gd name="T128" fmla="+- 0 9278 3061"/>
                              <a:gd name="T129" fmla="*/ T128 w 6217"/>
                              <a:gd name="T130" fmla="+- 0 3362 1573"/>
                              <a:gd name="T131" fmla="*/ 3362 h 2147"/>
                              <a:gd name="T132" fmla="+- 0 9275 3061"/>
                              <a:gd name="T133" fmla="*/ T132 w 6217"/>
                              <a:gd name="T134" fmla="+- 0 3362 1573"/>
                              <a:gd name="T135" fmla="*/ 3362 h 2147"/>
                              <a:gd name="T136" fmla="+- 0 9275 3061"/>
                              <a:gd name="T137" fmla="*/ T136 w 6217"/>
                              <a:gd name="T138" fmla="+- 0 3007 1573"/>
                              <a:gd name="T139" fmla="*/ 3007 h 2147"/>
                              <a:gd name="T140" fmla="+- 0 9275 3061"/>
                              <a:gd name="T141" fmla="*/ T140 w 6217"/>
                              <a:gd name="T142" fmla="+- 0 2646 1573"/>
                              <a:gd name="T143" fmla="*/ 2646 h 2147"/>
                              <a:gd name="T144" fmla="+- 0 8050 3061"/>
                              <a:gd name="T145" fmla="*/ T144 w 6217"/>
                              <a:gd name="T146" fmla="+- 0 2646 1573"/>
                              <a:gd name="T147" fmla="*/ 2646 h 2147"/>
                              <a:gd name="T148" fmla="+- 0 8050 3061"/>
                              <a:gd name="T149" fmla="*/ T148 w 6217"/>
                              <a:gd name="T150" fmla="+- 0 3007 1573"/>
                              <a:gd name="T151" fmla="*/ 3007 h 2147"/>
                              <a:gd name="T152" fmla="+- 0 8050 3061"/>
                              <a:gd name="T153" fmla="*/ T152 w 6217"/>
                              <a:gd name="T154" fmla="+- 0 3362 1573"/>
                              <a:gd name="T155" fmla="*/ 3362 h 2147"/>
                              <a:gd name="T156" fmla="+- 0 8050 3061"/>
                              <a:gd name="T157" fmla="*/ T156 w 6217"/>
                              <a:gd name="T158" fmla="+- 0 3720 1573"/>
                              <a:gd name="T159" fmla="*/ 3720 h 2147"/>
                              <a:gd name="T160" fmla="+- 0 9278 3061"/>
                              <a:gd name="T161" fmla="*/ T160 w 6217"/>
                              <a:gd name="T162" fmla="+- 0 3720 1573"/>
                              <a:gd name="T163" fmla="*/ 3720 h 2147"/>
                              <a:gd name="T164" fmla="+- 0 9278 3061"/>
                              <a:gd name="T165" fmla="*/ T164 w 6217"/>
                              <a:gd name="T166" fmla="+- 0 3362 1573"/>
                              <a:gd name="T167" fmla="*/ 3362 h 2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217" h="2147">
                                <a:moveTo>
                                  <a:pt x="1040" y="717"/>
                                </a:moveTo>
                                <a:lnTo>
                                  <a:pt x="0" y="717"/>
                                </a:lnTo>
                                <a:lnTo>
                                  <a:pt x="0" y="1074"/>
                                </a:lnTo>
                                <a:lnTo>
                                  <a:pt x="1040" y="1074"/>
                                </a:lnTo>
                                <a:lnTo>
                                  <a:pt x="1040" y="717"/>
                                </a:lnTo>
                                <a:moveTo>
                                  <a:pt x="1042" y="357"/>
                                </a:moveTo>
                                <a:lnTo>
                                  <a:pt x="0" y="357"/>
                                </a:lnTo>
                                <a:lnTo>
                                  <a:pt x="0" y="714"/>
                                </a:lnTo>
                                <a:lnTo>
                                  <a:pt x="1042" y="714"/>
                                </a:lnTo>
                                <a:lnTo>
                                  <a:pt x="1042" y="357"/>
                                </a:lnTo>
                                <a:moveTo>
                                  <a:pt x="2284" y="1074"/>
                                </a:moveTo>
                                <a:lnTo>
                                  <a:pt x="1042" y="1074"/>
                                </a:lnTo>
                                <a:lnTo>
                                  <a:pt x="1042" y="1434"/>
                                </a:lnTo>
                                <a:lnTo>
                                  <a:pt x="2284" y="1434"/>
                                </a:lnTo>
                                <a:lnTo>
                                  <a:pt x="2284" y="1074"/>
                                </a:lnTo>
                                <a:moveTo>
                                  <a:pt x="3834" y="714"/>
                                </a:moveTo>
                                <a:lnTo>
                                  <a:pt x="2284" y="714"/>
                                </a:lnTo>
                                <a:lnTo>
                                  <a:pt x="2284" y="1074"/>
                                </a:lnTo>
                                <a:lnTo>
                                  <a:pt x="3834" y="1074"/>
                                </a:lnTo>
                                <a:lnTo>
                                  <a:pt x="3834" y="714"/>
                                </a:lnTo>
                                <a:moveTo>
                                  <a:pt x="4987" y="360"/>
                                </a:moveTo>
                                <a:lnTo>
                                  <a:pt x="3836" y="360"/>
                                </a:lnTo>
                                <a:lnTo>
                                  <a:pt x="3836" y="713"/>
                                </a:lnTo>
                                <a:lnTo>
                                  <a:pt x="3836" y="1075"/>
                                </a:lnTo>
                                <a:lnTo>
                                  <a:pt x="4987" y="1075"/>
                                </a:lnTo>
                                <a:lnTo>
                                  <a:pt x="4987" y="713"/>
                                </a:lnTo>
                                <a:lnTo>
                                  <a:pt x="4987" y="360"/>
                                </a:lnTo>
                                <a:moveTo>
                                  <a:pt x="4989" y="0"/>
                                </a:moveTo>
                                <a:lnTo>
                                  <a:pt x="3834" y="0"/>
                                </a:lnTo>
                                <a:lnTo>
                                  <a:pt x="3834" y="357"/>
                                </a:lnTo>
                                <a:lnTo>
                                  <a:pt x="4989" y="357"/>
                                </a:lnTo>
                                <a:lnTo>
                                  <a:pt x="4989" y="0"/>
                                </a:lnTo>
                                <a:moveTo>
                                  <a:pt x="6217" y="1789"/>
                                </a:moveTo>
                                <a:lnTo>
                                  <a:pt x="6214" y="1789"/>
                                </a:lnTo>
                                <a:lnTo>
                                  <a:pt x="6214" y="1434"/>
                                </a:lnTo>
                                <a:lnTo>
                                  <a:pt x="6214" y="1073"/>
                                </a:lnTo>
                                <a:lnTo>
                                  <a:pt x="4989" y="1073"/>
                                </a:lnTo>
                                <a:lnTo>
                                  <a:pt x="4989" y="1434"/>
                                </a:lnTo>
                                <a:lnTo>
                                  <a:pt x="4989" y="1789"/>
                                </a:lnTo>
                                <a:lnTo>
                                  <a:pt x="4989" y="2147"/>
                                </a:lnTo>
                                <a:lnTo>
                                  <a:pt x="6217" y="2147"/>
                                </a:lnTo>
                                <a:lnTo>
                                  <a:pt x="6217" y="17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CD89" id="Gruppo 12" o:spid="_x0000_s1026" style="position:absolute;margin-left:153.05pt;margin-top:78.65pt;width:310.85pt;height:107.35pt;z-index:-251657216;mso-position-horizontal-relative:page" coordorigin="3061,1573" coordsize="6217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">
                <v:rect id="Rectangle 3" o:spid="_x0000_s1027" style="position:absolute;left:3061;top:1576;width:104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4" o:spid="_x0000_s1028" style="position:absolute;left:3061;top:1573;width:6217;height:2147;visibility:visible;mso-wrap-style:square;v-text-anchor:top" coordsize="6217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" path="m1040,717l,717r,357l1040,1074r,-357m1042,357l,357,,714r1042,l1042,357t1242,717l1042,1074r,360l2284,1434r,-360m3834,714r-1550,l2284,1074r1550,l3834,714m4987,360r-1151,l3836,713r,362l4987,1075r,-362l4987,360m4989,l3834,r,357l4989,357,4989,m6217,1789r-3,l6214,1434r,-361l4989,1073r,361l4989,1789r,358l6217,2147r,-358e" stroked="f">
                  <v:path arrowok="t" o:connecttype="custom" o:connectlocs="1040,2290;0,2290;0,2647;1040,2647;1040,2290;1042,1930;0,1930;0,2287;1042,2287;1042,1930;2284,2647;1042,2647;1042,3007;2284,3007;2284,2647;3834,2287;2284,2287;2284,2647;3834,2647;3834,2287;4987,1933;3836,1933;3836,2286;3836,2648;4987,2648;4987,2286;4987,1933;4989,1573;3834,1573;3834,1930;4989,1930;4989,1573;6217,3362;6214,3362;6214,3007;6214,2646;4989,2646;4989,3007;4989,3362;4989,3720;6217,3720;6217,3362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F5051">
        <w:rPr>
          <w:rFonts w:hAnsi="Times New Roman"/>
          <w:color w:val="1A1A1A"/>
          <w:spacing w:val="0"/>
          <w:szCs w:val="22"/>
          <w:lang w:bidi="it-IT"/>
        </w:rPr>
        <w:t>Indicare nella tabella i giorni e gli orari disponibili per effettuare le</w:t>
      </w:r>
      <w:r>
        <w:rPr>
          <w:rFonts w:hAnsi="Times New Roman"/>
          <w:color w:val="1A1A1A"/>
          <w:spacing w:val="0"/>
          <w:szCs w:val="22"/>
          <w:lang w:bidi="it-IT"/>
        </w:rPr>
        <w:t xml:space="preserve"> </w:t>
      </w:r>
      <w:r w:rsidRPr="005F5051">
        <w:rPr>
          <w:rFonts w:hAnsi="Times New Roman"/>
          <w:color w:val="1A1A1A"/>
          <w:spacing w:val="0"/>
          <w:szCs w:val="22"/>
          <w:lang w:bidi="it-IT"/>
        </w:rPr>
        <w:t>ore eccedenti al proprio orario di servizio.</w:t>
      </w:r>
      <w:r>
        <w:rPr>
          <w:rFonts w:hAnsi="Times New Roman"/>
          <w:color w:val="1A1A1A"/>
          <w:spacing w:val="0"/>
          <w:szCs w:val="22"/>
          <w:lang w:bidi="it-IT"/>
        </w:rPr>
        <w:t xml:space="preserve"> </w:t>
      </w:r>
    </w:p>
    <w:p w14:paraId="5459A765" w14:textId="77777777" w:rsidR="00561B2C" w:rsidRPr="00EA46F3" w:rsidRDefault="00561B2C" w:rsidP="00561B2C">
      <w:pPr>
        <w:widowControl w:val="0"/>
        <w:overflowPunct/>
        <w:adjustRightInd/>
        <w:spacing w:before="7"/>
        <w:jc w:val="left"/>
        <w:rPr>
          <w:rFonts w:ascii="Times New Roman" w:hAnsi="Times New Roman"/>
          <w:spacing w:val="0"/>
          <w:sz w:val="24"/>
          <w:szCs w:val="24"/>
          <w:lang w:bidi="it-IT"/>
        </w:rPr>
      </w:pPr>
    </w:p>
    <w:tbl>
      <w:tblPr>
        <w:tblStyle w:val="TableNormal"/>
        <w:tblW w:w="0" w:type="auto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042"/>
        <w:gridCol w:w="1242"/>
        <w:gridCol w:w="1552"/>
        <w:gridCol w:w="1150"/>
        <w:gridCol w:w="1207"/>
      </w:tblGrid>
      <w:tr w:rsidR="00561B2C" w:rsidRPr="00EA46F3" w14:paraId="3C342460" w14:textId="77777777" w:rsidTr="004D4419">
        <w:trPr>
          <w:trHeight w:val="328"/>
        </w:trPr>
        <w:tc>
          <w:tcPr>
            <w:tcW w:w="2021" w:type="dxa"/>
            <w:tcBorders>
              <w:left w:val="single" w:sz="8" w:space="0" w:color="000000"/>
            </w:tcBorders>
          </w:tcPr>
          <w:p w14:paraId="0E77A775" w14:textId="77777777" w:rsidR="00561B2C" w:rsidRPr="00EA46F3" w:rsidRDefault="00561B2C" w:rsidP="004D4419">
            <w:pPr>
              <w:overflowPunct/>
              <w:adjustRightInd/>
              <w:spacing w:before="18"/>
              <w:ind w:left="63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sz w:val="24"/>
                <w:szCs w:val="24"/>
                <w:lang w:bidi="it-IT"/>
              </w:rPr>
              <w:t>ORARIO</w:t>
            </w:r>
          </w:p>
        </w:tc>
        <w:tc>
          <w:tcPr>
            <w:tcW w:w="1042" w:type="dxa"/>
          </w:tcPr>
          <w:p w14:paraId="1F5FFE36" w14:textId="77777777" w:rsidR="00561B2C" w:rsidRPr="00EA46F3" w:rsidRDefault="00561B2C" w:rsidP="004D4419">
            <w:pPr>
              <w:overflowPunct/>
              <w:adjustRightInd/>
              <w:spacing w:before="18"/>
              <w:ind w:left="55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95"/>
                <w:sz w:val="24"/>
                <w:szCs w:val="24"/>
                <w:lang w:bidi="it-IT"/>
              </w:rPr>
              <w:t>LUNEDI'</w:t>
            </w:r>
          </w:p>
        </w:tc>
        <w:tc>
          <w:tcPr>
            <w:tcW w:w="1242" w:type="dxa"/>
          </w:tcPr>
          <w:p w14:paraId="40A814C4" w14:textId="77777777" w:rsidR="00561B2C" w:rsidRPr="00EA46F3" w:rsidRDefault="00561B2C" w:rsidP="004D4419">
            <w:pPr>
              <w:overflowPunct/>
              <w:adjustRightInd/>
              <w:spacing w:before="18"/>
              <w:ind w:left="57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95"/>
                <w:sz w:val="24"/>
                <w:szCs w:val="24"/>
                <w:lang w:bidi="it-IT"/>
              </w:rPr>
              <w:t>MARTEDI'</w:t>
            </w:r>
          </w:p>
        </w:tc>
        <w:tc>
          <w:tcPr>
            <w:tcW w:w="1552" w:type="dxa"/>
          </w:tcPr>
          <w:p w14:paraId="0B31710F" w14:textId="77777777" w:rsidR="00561B2C" w:rsidRPr="00EA46F3" w:rsidRDefault="00561B2C" w:rsidP="004D4419">
            <w:pPr>
              <w:overflowPunct/>
              <w:adjustRightInd/>
              <w:spacing w:before="23" w:line="285" w:lineRule="exact"/>
              <w:ind w:left="57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90"/>
                <w:sz w:val="24"/>
                <w:szCs w:val="24"/>
                <w:lang w:bidi="it-IT"/>
              </w:rPr>
              <w:t>MERCOLEDI'</w:t>
            </w:r>
          </w:p>
        </w:tc>
        <w:tc>
          <w:tcPr>
            <w:tcW w:w="1150" w:type="dxa"/>
          </w:tcPr>
          <w:p w14:paraId="02CAF55D" w14:textId="77777777" w:rsidR="00561B2C" w:rsidRPr="00EA46F3" w:rsidRDefault="00561B2C" w:rsidP="004D4419">
            <w:pPr>
              <w:overflowPunct/>
              <w:adjustRightInd/>
              <w:spacing w:before="23" w:line="285" w:lineRule="exact"/>
              <w:ind w:left="45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95"/>
                <w:sz w:val="24"/>
                <w:szCs w:val="24"/>
                <w:lang w:bidi="it-IT"/>
              </w:rPr>
              <w:t>GIOVEDI'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2" w:space="0" w:color="000000"/>
            </w:tcBorders>
          </w:tcPr>
          <w:p w14:paraId="3F33AB01" w14:textId="77777777" w:rsidR="00561B2C" w:rsidRPr="00EA46F3" w:rsidRDefault="00561B2C" w:rsidP="004D4419">
            <w:pPr>
              <w:overflowPunct/>
              <w:adjustRightInd/>
              <w:spacing w:before="20"/>
              <w:ind w:left="46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90"/>
                <w:sz w:val="24"/>
                <w:szCs w:val="24"/>
                <w:lang w:bidi="it-IT"/>
              </w:rPr>
              <w:t xml:space="preserve">VENERDI’ </w:t>
            </w:r>
          </w:p>
        </w:tc>
      </w:tr>
      <w:tr w:rsidR="00561B2C" w:rsidRPr="00EA46F3" w14:paraId="7F109391" w14:textId="77777777" w:rsidTr="004D4419">
        <w:trPr>
          <w:trHeight w:val="320"/>
        </w:trPr>
        <w:tc>
          <w:tcPr>
            <w:tcW w:w="2021" w:type="dxa"/>
            <w:tcBorders>
              <w:left w:val="single" w:sz="8" w:space="0" w:color="000000"/>
            </w:tcBorders>
          </w:tcPr>
          <w:p w14:paraId="37644DA5" w14:textId="77777777" w:rsidR="00561B2C" w:rsidRPr="00EA46F3" w:rsidRDefault="00561B2C" w:rsidP="004D4419">
            <w:pPr>
              <w:overflowPunct/>
              <w:adjustRightInd/>
              <w:spacing w:before="7" w:line="293" w:lineRule="exact"/>
              <w:ind w:left="58"/>
              <w:jc w:val="left"/>
              <w:rPr>
                <w:rFonts w:ascii="Times New Roman" w:hAnsi="Times New Roman"/>
                <w:color w:val="1A1A1A"/>
                <w:spacing w:val="0"/>
                <w:w w:val="105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05"/>
                <w:sz w:val="24"/>
                <w:szCs w:val="24"/>
                <w:lang w:bidi="it-IT"/>
              </w:rPr>
              <w:t>8.00 -</w:t>
            </w:r>
            <w:r w:rsidRPr="00EA46F3">
              <w:rPr>
                <w:rFonts w:ascii="Times New Roman" w:hAnsi="Times New Roman"/>
                <w:color w:val="1A1A1A"/>
                <w:spacing w:val="-53"/>
                <w:w w:val="105"/>
                <w:sz w:val="24"/>
                <w:szCs w:val="24"/>
                <w:lang w:bidi="it-IT"/>
              </w:rPr>
              <w:t xml:space="preserve"> </w:t>
            </w:r>
            <w:r w:rsidRPr="00EA46F3">
              <w:rPr>
                <w:rFonts w:ascii="Times New Roman" w:hAnsi="Times New Roman"/>
                <w:color w:val="1A1A1A"/>
                <w:spacing w:val="0"/>
                <w:w w:val="105"/>
                <w:sz w:val="24"/>
                <w:szCs w:val="24"/>
                <w:lang w:bidi="it-IT"/>
              </w:rPr>
              <w:t xml:space="preserve">9.00 </w:t>
            </w:r>
          </w:p>
          <w:p w14:paraId="1E037375" w14:textId="77777777" w:rsidR="00561B2C" w:rsidRPr="00EA46F3" w:rsidRDefault="00561B2C" w:rsidP="004D4419">
            <w:pPr>
              <w:overflowPunct/>
              <w:adjustRightInd/>
              <w:spacing w:before="7" w:line="293" w:lineRule="exact"/>
              <w:ind w:left="58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05"/>
                <w:sz w:val="24"/>
                <w:szCs w:val="24"/>
                <w:lang w:bidi="it-IT"/>
              </w:rPr>
              <w:t>8.30-9.30</w:t>
            </w:r>
          </w:p>
        </w:tc>
        <w:tc>
          <w:tcPr>
            <w:tcW w:w="1042" w:type="dxa"/>
            <w:tcBorders>
              <w:bottom w:val="single" w:sz="18" w:space="0" w:color="000000"/>
            </w:tcBorders>
          </w:tcPr>
          <w:p w14:paraId="0571120B" w14:textId="77777777" w:rsidR="00561B2C" w:rsidRPr="00EA46F3" w:rsidRDefault="00561B2C" w:rsidP="004D4419">
            <w:pPr>
              <w:overflowPunct/>
              <w:adjustRightInd/>
              <w:spacing w:before="57" w:line="243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</w:tcPr>
          <w:p w14:paraId="5DCDEEDC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</w:tcPr>
          <w:p w14:paraId="405156F9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  <w:tcBorders>
              <w:bottom w:val="single" w:sz="18" w:space="0" w:color="000000"/>
            </w:tcBorders>
          </w:tcPr>
          <w:p w14:paraId="0B825B43" w14:textId="77777777" w:rsidR="00561B2C" w:rsidRPr="00EA46F3" w:rsidRDefault="00561B2C" w:rsidP="004D4419">
            <w:pPr>
              <w:overflowPunct/>
              <w:adjustRightInd/>
              <w:spacing w:before="52" w:line="248" w:lineRule="exact"/>
              <w:ind w:left="137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14:paraId="22F3D3C9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7083373F" w14:textId="77777777" w:rsidTr="004D4419">
        <w:trPr>
          <w:trHeight w:val="310"/>
        </w:trPr>
        <w:tc>
          <w:tcPr>
            <w:tcW w:w="2021" w:type="dxa"/>
            <w:tcBorders>
              <w:left w:val="single" w:sz="8" w:space="0" w:color="000000"/>
            </w:tcBorders>
          </w:tcPr>
          <w:p w14:paraId="39FA21CE" w14:textId="77777777" w:rsidR="00561B2C" w:rsidRPr="00EA46F3" w:rsidRDefault="00561B2C" w:rsidP="004D4419">
            <w:pPr>
              <w:overflowPunct/>
              <w:adjustRightInd/>
              <w:spacing w:line="290" w:lineRule="exact"/>
              <w:ind w:left="53"/>
              <w:jc w:val="left"/>
              <w:rPr>
                <w:rFonts w:ascii="Times New Roman" w:hAnsi="Times New Roman"/>
                <w:color w:val="1A1A1A"/>
                <w:spacing w:val="-14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9.00 -</w:t>
            </w:r>
            <w:r w:rsidRPr="00EA46F3">
              <w:rPr>
                <w:rFonts w:ascii="Times New Roman" w:hAnsi="Times New Roman"/>
                <w:color w:val="1A1A1A"/>
                <w:spacing w:val="-52"/>
                <w:w w:val="110"/>
                <w:sz w:val="24"/>
                <w:szCs w:val="24"/>
                <w:lang w:bidi="it-IT"/>
              </w:rPr>
              <w:t xml:space="preserve"> </w:t>
            </w:r>
            <w:r w:rsidRPr="00EA46F3">
              <w:rPr>
                <w:rFonts w:ascii="Times New Roman" w:hAnsi="Times New Roman"/>
                <w:color w:val="1A1A1A"/>
                <w:spacing w:val="-14"/>
                <w:w w:val="110"/>
                <w:sz w:val="24"/>
                <w:szCs w:val="24"/>
                <w:lang w:bidi="it-IT"/>
              </w:rPr>
              <w:t>10.00</w:t>
            </w:r>
          </w:p>
          <w:p w14:paraId="4BEFA6B0" w14:textId="77777777" w:rsidR="00561B2C" w:rsidRPr="00EA46F3" w:rsidRDefault="00561B2C" w:rsidP="004D4419">
            <w:pPr>
              <w:overflowPunct/>
              <w:adjustRightInd/>
              <w:spacing w:line="290" w:lineRule="exact"/>
              <w:ind w:left="53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color w:val="1A1A1A"/>
                <w:spacing w:val="-14"/>
                <w:w w:val="110"/>
                <w:sz w:val="24"/>
                <w:szCs w:val="24"/>
                <w:lang w:bidi="it-IT"/>
              </w:rPr>
              <w:t>1</w:t>
            </w:r>
            <w:r w:rsidRPr="00EA46F3">
              <w:rPr>
                <w:rFonts w:ascii="Times New Roman" w:hAnsi="Times New Roman"/>
                <w:color w:val="1A1A1A"/>
                <w:spacing w:val="-14"/>
                <w:w w:val="110"/>
                <w:sz w:val="24"/>
                <w:szCs w:val="24"/>
                <w:lang w:bidi="it-IT"/>
              </w:rPr>
              <w:t>0.30 – 10.30</w:t>
            </w:r>
          </w:p>
        </w:tc>
        <w:tc>
          <w:tcPr>
            <w:tcW w:w="1042" w:type="dxa"/>
            <w:tcBorders>
              <w:top w:val="single" w:sz="18" w:space="0" w:color="000000"/>
              <w:bottom w:val="single" w:sz="18" w:space="0" w:color="000000"/>
            </w:tcBorders>
          </w:tcPr>
          <w:p w14:paraId="43DA9962" w14:textId="77777777" w:rsidR="00561B2C" w:rsidRPr="00EA46F3" w:rsidRDefault="00561B2C" w:rsidP="004D4419">
            <w:pPr>
              <w:overflowPunct/>
              <w:adjustRightInd/>
              <w:spacing w:before="45" w:line="245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</w:tcPr>
          <w:p w14:paraId="343B3093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  <w:tcBorders>
              <w:bottom w:val="single" w:sz="18" w:space="0" w:color="000000"/>
            </w:tcBorders>
          </w:tcPr>
          <w:p w14:paraId="5DC3476D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bottom w:val="single" w:sz="6" w:space="0" w:color="000000"/>
            </w:tcBorders>
          </w:tcPr>
          <w:p w14:paraId="2797FA24" w14:textId="77777777" w:rsidR="00561B2C" w:rsidRPr="00EA46F3" w:rsidRDefault="00561B2C" w:rsidP="004D4419">
            <w:pPr>
              <w:overflowPunct/>
              <w:adjustRightInd/>
              <w:spacing w:before="49" w:line="240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14:paraId="0C63ECE1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39109B8C" w14:textId="77777777" w:rsidTr="004D4419">
        <w:trPr>
          <w:trHeight w:val="313"/>
        </w:trPr>
        <w:tc>
          <w:tcPr>
            <w:tcW w:w="2021" w:type="dxa"/>
            <w:tcBorders>
              <w:left w:val="single" w:sz="8" w:space="0" w:color="000000"/>
            </w:tcBorders>
          </w:tcPr>
          <w:p w14:paraId="74EB5EF9" w14:textId="77777777" w:rsidR="00561B2C" w:rsidRPr="00EA46F3" w:rsidRDefault="00561B2C" w:rsidP="004D4419">
            <w:pPr>
              <w:overflowPunct/>
              <w:adjustRightInd/>
              <w:spacing w:before="5" w:line="289" w:lineRule="exact"/>
              <w:ind w:left="72"/>
              <w:jc w:val="left"/>
              <w:rPr>
                <w:rFonts w:ascii="Times New Roman" w:hAnsi="Times New Roman"/>
                <w:color w:val="1A1A1A"/>
                <w:spacing w:val="0"/>
                <w:w w:val="115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5"/>
                <w:sz w:val="24"/>
                <w:szCs w:val="24"/>
                <w:lang w:bidi="it-IT"/>
              </w:rPr>
              <w:t>10.00 - 11.00</w:t>
            </w:r>
          </w:p>
          <w:p w14:paraId="04A776AA" w14:textId="77777777" w:rsidR="00561B2C" w:rsidRPr="00EA46F3" w:rsidRDefault="00561B2C" w:rsidP="004D4419">
            <w:pPr>
              <w:overflowPunct/>
              <w:adjustRightInd/>
              <w:spacing w:before="5" w:line="289" w:lineRule="exact"/>
              <w:ind w:left="72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5"/>
                <w:sz w:val="24"/>
                <w:szCs w:val="24"/>
                <w:lang w:bidi="it-IT"/>
              </w:rPr>
              <w:t>10.30 -11.30</w:t>
            </w:r>
          </w:p>
        </w:tc>
        <w:tc>
          <w:tcPr>
            <w:tcW w:w="1042" w:type="dxa"/>
            <w:tcBorders>
              <w:top w:val="single" w:sz="18" w:space="0" w:color="000000"/>
              <w:bottom w:val="single" w:sz="18" w:space="0" w:color="000000"/>
            </w:tcBorders>
          </w:tcPr>
          <w:p w14:paraId="27800325" w14:textId="77777777" w:rsidR="00561B2C" w:rsidRPr="00EA46F3" w:rsidRDefault="00561B2C" w:rsidP="004D4419">
            <w:pPr>
              <w:overflowPunct/>
              <w:adjustRightInd/>
              <w:spacing w:before="50" w:line="244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  <w:tcBorders>
              <w:bottom w:val="single" w:sz="18" w:space="0" w:color="000000"/>
            </w:tcBorders>
          </w:tcPr>
          <w:p w14:paraId="75055C6F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  <w:tcBorders>
              <w:top w:val="single" w:sz="18" w:space="0" w:color="000000"/>
              <w:bottom w:val="single" w:sz="18" w:space="0" w:color="000000"/>
            </w:tcBorders>
          </w:tcPr>
          <w:p w14:paraId="69B7FECA" w14:textId="77777777" w:rsidR="00561B2C" w:rsidRPr="00EA46F3" w:rsidRDefault="00561B2C" w:rsidP="004D4419">
            <w:pPr>
              <w:overflowPunct/>
              <w:adjustRightInd/>
              <w:spacing w:before="47" w:line="246" w:lineRule="exact"/>
              <w:ind w:left="138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  <w:tcBorders>
              <w:top w:val="single" w:sz="6" w:space="0" w:color="000000"/>
            </w:tcBorders>
          </w:tcPr>
          <w:p w14:paraId="52B67DF3" w14:textId="77777777" w:rsidR="00561B2C" w:rsidRPr="00EA46F3" w:rsidRDefault="00561B2C" w:rsidP="004D4419">
            <w:pPr>
              <w:overflowPunct/>
              <w:adjustRightInd/>
              <w:spacing w:before="45" w:line="249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bottom w:val="single" w:sz="18" w:space="0" w:color="000000"/>
              <w:right w:val="single" w:sz="4" w:space="0" w:color="auto"/>
            </w:tcBorders>
          </w:tcPr>
          <w:p w14:paraId="3E0AA2B4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4FE2B630" w14:textId="77777777" w:rsidTr="004D4419">
        <w:trPr>
          <w:trHeight w:val="321"/>
        </w:trPr>
        <w:tc>
          <w:tcPr>
            <w:tcW w:w="2021" w:type="dxa"/>
            <w:tcBorders>
              <w:left w:val="single" w:sz="8" w:space="0" w:color="000000"/>
            </w:tcBorders>
          </w:tcPr>
          <w:p w14:paraId="4D2C20A0" w14:textId="77777777" w:rsidR="00561B2C" w:rsidRPr="00EA46F3" w:rsidRDefault="00561B2C" w:rsidP="004D4419">
            <w:pPr>
              <w:overflowPunct/>
              <w:adjustRightInd/>
              <w:spacing w:line="302" w:lineRule="exact"/>
              <w:ind w:left="72"/>
              <w:jc w:val="left"/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11.00 - 12.00</w:t>
            </w:r>
          </w:p>
          <w:p w14:paraId="30EC8101" w14:textId="77777777" w:rsidR="00561B2C" w:rsidRPr="00EA46F3" w:rsidRDefault="00561B2C" w:rsidP="004D4419">
            <w:pPr>
              <w:overflowPunct/>
              <w:adjustRightInd/>
              <w:spacing w:line="302" w:lineRule="exact"/>
              <w:ind w:left="72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11.30 – 12.30</w:t>
            </w:r>
          </w:p>
        </w:tc>
        <w:tc>
          <w:tcPr>
            <w:tcW w:w="1042" w:type="dxa"/>
            <w:tcBorders>
              <w:top w:val="single" w:sz="18" w:space="0" w:color="000000"/>
            </w:tcBorders>
          </w:tcPr>
          <w:p w14:paraId="7C1DC5E5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  <w:tcBorders>
              <w:top w:val="single" w:sz="18" w:space="0" w:color="000000"/>
            </w:tcBorders>
          </w:tcPr>
          <w:p w14:paraId="1D3DEDC9" w14:textId="77777777" w:rsidR="00561B2C" w:rsidRPr="00EA46F3" w:rsidRDefault="00561B2C" w:rsidP="004D4419">
            <w:pPr>
              <w:overflowPunct/>
              <w:adjustRightInd/>
              <w:spacing w:before="48" w:line="253" w:lineRule="exact"/>
              <w:ind w:left="139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  <w:tcBorders>
              <w:top w:val="single" w:sz="18" w:space="0" w:color="000000"/>
            </w:tcBorders>
          </w:tcPr>
          <w:p w14:paraId="6BD7FAC7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</w:tcPr>
          <w:p w14:paraId="57BC9E6D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top w:val="single" w:sz="18" w:space="0" w:color="000000"/>
              <w:right w:val="single" w:sz="4" w:space="0" w:color="auto"/>
            </w:tcBorders>
          </w:tcPr>
          <w:p w14:paraId="7A16986E" w14:textId="77777777" w:rsidR="00561B2C" w:rsidRPr="00EA46F3" w:rsidRDefault="00561B2C" w:rsidP="004D4419">
            <w:pPr>
              <w:overflowPunct/>
              <w:adjustRightInd/>
              <w:spacing w:before="46" w:line="255" w:lineRule="exact"/>
              <w:ind w:left="144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5427193A" w14:textId="77777777" w:rsidTr="004D4419">
        <w:trPr>
          <w:trHeight w:val="320"/>
        </w:trPr>
        <w:tc>
          <w:tcPr>
            <w:tcW w:w="2021" w:type="dxa"/>
            <w:tcBorders>
              <w:left w:val="single" w:sz="8" w:space="0" w:color="000000"/>
            </w:tcBorders>
          </w:tcPr>
          <w:p w14:paraId="47741D96" w14:textId="77777777" w:rsidR="00561B2C" w:rsidRPr="00EA46F3" w:rsidRDefault="00561B2C" w:rsidP="004D4419">
            <w:pPr>
              <w:overflowPunct/>
              <w:adjustRightInd/>
              <w:spacing w:before="4" w:line="296" w:lineRule="exact"/>
              <w:ind w:left="72"/>
              <w:jc w:val="left"/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12.00 - 13.00</w:t>
            </w:r>
          </w:p>
          <w:p w14:paraId="4C9FEEA4" w14:textId="77777777" w:rsidR="00561B2C" w:rsidRPr="00EA46F3" w:rsidRDefault="00561B2C" w:rsidP="004D4419">
            <w:pPr>
              <w:overflowPunct/>
              <w:adjustRightInd/>
              <w:spacing w:before="4" w:line="296" w:lineRule="exact"/>
              <w:ind w:left="72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12.30 – 13.30</w:t>
            </w:r>
          </w:p>
        </w:tc>
        <w:tc>
          <w:tcPr>
            <w:tcW w:w="1042" w:type="dxa"/>
          </w:tcPr>
          <w:p w14:paraId="2E92D9AE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</w:tcPr>
          <w:p w14:paraId="52B5A25B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</w:tcPr>
          <w:p w14:paraId="1D22551A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</w:tcPr>
          <w:p w14:paraId="49278A55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bottom w:val="single" w:sz="18" w:space="0" w:color="000000"/>
              <w:right w:val="single" w:sz="8" w:space="0" w:color="000000"/>
            </w:tcBorders>
          </w:tcPr>
          <w:p w14:paraId="0CF2A816" w14:textId="77777777" w:rsidR="00561B2C" w:rsidRPr="00EA46F3" w:rsidRDefault="00561B2C" w:rsidP="004D4419">
            <w:pPr>
              <w:overflowPunct/>
              <w:adjustRightInd/>
              <w:spacing w:before="57" w:line="244" w:lineRule="exact"/>
              <w:ind w:left="144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0868FACC" w14:textId="77777777" w:rsidTr="004D4419">
        <w:trPr>
          <w:trHeight w:val="320"/>
        </w:trPr>
        <w:tc>
          <w:tcPr>
            <w:tcW w:w="2021" w:type="dxa"/>
            <w:tcBorders>
              <w:left w:val="single" w:sz="8" w:space="0" w:color="000000"/>
            </w:tcBorders>
          </w:tcPr>
          <w:p w14:paraId="7AFF999D" w14:textId="77777777" w:rsidR="00561B2C" w:rsidRPr="00EA46F3" w:rsidRDefault="00561B2C" w:rsidP="004D4419">
            <w:pPr>
              <w:overflowPunct/>
              <w:adjustRightInd/>
              <w:spacing w:before="1" w:line="299" w:lineRule="exact"/>
              <w:ind w:left="72"/>
              <w:jc w:val="left"/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13.00 - 14.00</w:t>
            </w:r>
          </w:p>
          <w:p w14:paraId="3AB50A2E" w14:textId="77777777" w:rsidR="00561B2C" w:rsidRPr="00EA46F3" w:rsidRDefault="00561B2C" w:rsidP="004D4419">
            <w:pPr>
              <w:overflowPunct/>
              <w:adjustRightInd/>
              <w:spacing w:before="1" w:line="299" w:lineRule="exact"/>
              <w:ind w:left="72"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13.30 -14.30</w:t>
            </w:r>
          </w:p>
        </w:tc>
        <w:tc>
          <w:tcPr>
            <w:tcW w:w="1042" w:type="dxa"/>
          </w:tcPr>
          <w:p w14:paraId="4E546126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</w:tcPr>
          <w:p w14:paraId="161FD1DD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</w:tcPr>
          <w:p w14:paraId="5DC2C3B4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</w:tcPr>
          <w:p w14:paraId="13DAC7FB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top w:val="single" w:sz="18" w:space="0" w:color="000000"/>
              <w:right w:val="single" w:sz="6" w:space="0" w:color="000000"/>
            </w:tcBorders>
          </w:tcPr>
          <w:p w14:paraId="4B3697C3" w14:textId="77777777" w:rsidR="00561B2C" w:rsidRPr="00EA46F3" w:rsidRDefault="00561B2C" w:rsidP="004D4419">
            <w:pPr>
              <w:overflowPunct/>
              <w:adjustRightInd/>
              <w:spacing w:before="46" w:line="254" w:lineRule="exact"/>
              <w:ind w:left="144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1B92257A" w14:textId="77777777" w:rsidTr="004D4419">
        <w:trPr>
          <w:trHeight w:val="159"/>
        </w:trPr>
        <w:tc>
          <w:tcPr>
            <w:tcW w:w="2021" w:type="dxa"/>
            <w:vMerge w:val="restart"/>
            <w:tcBorders>
              <w:left w:val="single" w:sz="8" w:space="0" w:color="000000"/>
            </w:tcBorders>
          </w:tcPr>
          <w:p w14:paraId="3E6A0740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  <w:t xml:space="preserve"> </w:t>
            </w: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14.00 - 15.00</w:t>
            </w:r>
          </w:p>
          <w:p w14:paraId="04A5035C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14.30 – 15.30</w:t>
            </w:r>
          </w:p>
        </w:tc>
        <w:tc>
          <w:tcPr>
            <w:tcW w:w="1042" w:type="dxa"/>
            <w:vMerge w:val="restart"/>
          </w:tcPr>
          <w:p w14:paraId="497EA37C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  <w:vMerge w:val="restart"/>
          </w:tcPr>
          <w:p w14:paraId="1A529554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  <w:vMerge w:val="restart"/>
          </w:tcPr>
          <w:p w14:paraId="6D3783B7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  <w:vMerge w:val="restart"/>
          </w:tcPr>
          <w:p w14:paraId="05C4F946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bottom w:val="nil"/>
              <w:right w:val="single" w:sz="4" w:space="0" w:color="auto"/>
            </w:tcBorders>
          </w:tcPr>
          <w:p w14:paraId="709B9438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5A17835A" w14:textId="77777777" w:rsidTr="004D4419">
        <w:trPr>
          <w:trHeight w:val="135"/>
        </w:trPr>
        <w:tc>
          <w:tcPr>
            <w:tcW w:w="2021" w:type="dxa"/>
            <w:vMerge/>
            <w:tcBorders>
              <w:top w:val="nil"/>
              <w:left w:val="single" w:sz="8" w:space="0" w:color="000000"/>
            </w:tcBorders>
          </w:tcPr>
          <w:p w14:paraId="50B479FC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36B88905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606D61CD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F4DDF45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14:paraId="497B4630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top w:val="nil"/>
              <w:right w:val="single" w:sz="4" w:space="0" w:color="auto"/>
            </w:tcBorders>
          </w:tcPr>
          <w:p w14:paraId="19407D66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  <w:tr w:rsidR="00561B2C" w:rsidRPr="00EA46F3" w14:paraId="7921A2A3" w14:textId="77777777" w:rsidTr="004D4419">
        <w:trPr>
          <w:trHeight w:val="330"/>
        </w:trPr>
        <w:tc>
          <w:tcPr>
            <w:tcW w:w="2021" w:type="dxa"/>
            <w:tcBorders>
              <w:left w:val="single" w:sz="8" w:space="0" w:color="000000"/>
            </w:tcBorders>
          </w:tcPr>
          <w:p w14:paraId="5316F09B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 xml:space="preserve"> 15.00 - 16.00</w:t>
            </w:r>
          </w:p>
          <w:p w14:paraId="32194D24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  <w:r w:rsidRPr="00EA46F3">
              <w:rPr>
                <w:rFonts w:ascii="Times New Roman" w:hAnsi="Times New Roman"/>
                <w:color w:val="1A1A1A"/>
                <w:spacing w:val="0"/>
                <w:w w:val="110"/>
                <w:sz w:val="24"/>
                <w:szCs w:val="24"/>
                <w:lang w:bidi="it-IT"/>
              </w:rPr>
              <w:t>15.30 -16.30</w:t>
            </w:r>
          </w:p>
        </w:tc>
        <w:tc>
          <w:tcPr>
            <w:tcW w:w="1042" w:type="dxa"/>
          </w:tcPr>
          <w:p w14:paraId="0FB127F6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42" w:type="dxa"/>
          </w:tcPr>
          <w:p w14:paraId="1A56BF98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552" w:type="dxa"/>
          </w:tcPr>
          <w:p w14:paraId="0D00D8AD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150" w:type="dxa"/>
          </w:tcPr>
          <w:p w14:paraId="74852FFF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  <w:tc>
          <w:tcPr>
            <w:tcW w:w="1207" w:type="dxa"/>
            <w:tcBorders>
              <w:right w:val="single" w:sz="2" w:space="0" w:color="000000"/>
            </w:tcBorders>
          </w:tcPr>
          <w:p w14:paraId="348F50F5" w14:textId="77777777" w:rsidR="00561B2C" w:rsidRPr="00EA46F3" w:rsidRDefault="00561B2C" w:rsidP="004D4419">
            <w:pPr>
              <w:overflowPunct/>
              <w:adjustRightInd/>
              <w:jc w:val="left"/>
              <w:rPr>
                <w:rFonts w:ascii="Times New Roman" w:hAnsi="Times New Roman"/>
                <w:spacing w:val="0"/>
                <w:sz w:val="24"/>
                <w:szCs w:val="24"/>
                <w:lang w:bidi="it-IT"/>
              </w:rPr>
            </w:pPr>
          </w:p>
        </w:tc>
      </w:tr>
    </w:tbl>
    <w:p w14:paraId="1A694D0A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spacing w:val="0"/>
          <w:szCs w:val="24"/>
          <w:lang w:bidi="it-IT"/>
        </w:rPr>
      </w:pPr>
    </w:p>
    <w:p w14:paraId="54BD3BFE" w14:textId="77777777" w:rsidR="00561B2C" w:rsidRPr="005F5051" w:rsidRDefault="00561B2C" w:rsidP="00561B2C">
      <w:pPr>
        <w:widowControl w:val="0"/>
        <w:overflowPunct/>
        <w:adjustRightInd/>
        <w:spacing w:before="8"/>
        <w:jc w:val="left"/>
        <w:rPr>
          <w:rFonts w:hAnsi="Times New Roman"/>
          <w:spacing w:val="0"/>
          <w:sz w:val="25"/>
          <w:szCs w:val="24"/>
          <w:lang w:bidi="it-IT"/>
        </w:rPr>
      </w:pPr>
    </w:p>
    <w:p w14:paraId="7AB3646C" w14:textId="77777777" w:rsidR="00561B2C" w:rsidRPr="005F5051" w:rsidRDefault="00561B2C" w:rsidP="00561B2C">
      <w:pPr>
        <w:widowControl w:val="0"/>
        <w:overflowPunct/>
        <w:adjustRightInd/>
        <w:spacing w:before="95" w:line="183" w:lineRule="exact"/>
        <w:ind w:left="100"/>
        <w:jc w:val="left"/>
        <w:rPr>
          <w:rFonts w:hAnsi="Times New Roman"/>
          <w:spacing w:val="0"/>
          <w:sz w:val="16"/>
          <w:szCs w:val="22"/>
          <w:lang w:bidi="it-IT"/>
        </w:rPr>
      </w:pPr>
      <w:r>
        <w:rPr>
          <w:rFonts w:hAnsi="Times New Roman"/>
          <w:spacing w:val="0"/>
          <w:sz w:val="16"/>
          <w:szCs w:val="22"/>
          <w:lang w:bidi="it-IT"/>
        </w:rPr>
        <w:t>ROMA, _________________</w:t>
      </w:r>
    </w:p>
    <w:p w14:paraId="4F208BAE" w14:textId="77777777" w:rsidR="00561B2C" w:rsidRPr="005F5051" w:rsidRDefault="00561B2C" w:rsidP="00561B2C">
      <w:pPr>
        <w:widowControl w:val="0"/>
        <w:overflowPunct/>
        <w:adjustRightInd/>
        <w:spacing w:line="183" w:lineRule="exact"/>
        <w:ind w:left="3901" w:right="707" w:firstLine="347"/>
        <w:jc w:val="center"/>
        <w:rPr>
          <w:rFonts w:hAnsi="Times New Roman"/>
          <w:spacing w:val="0"/>
          <w:sz w:val="16"/>
          <w:szCs w:val="22"/>
          <w:lang w:bidi="it-IT"/>
        </w:rPr>
      </w:pPr>
      <w:r>
        <w:rPr>
          <w:rFonts w:hAnsi="Times New Roman"/>
          <w:spacing w:val="0"/>
          <w:sz w:val="16"/>
          <w:szCs w:val="22"/>
          <w:lang w:bidi="it-IT"/>
        </w:rPr>
        <w:t xml:space="preserve">                            </w:t>
      </w:r>
      <w:r w:rsidRPr="005F5051">
        <w:rPr>
          <w:rFonts w:hAnsi="Times New Roman"/>
          <w:spacing w:val="0"/>
          <w:sz w:val="16"/>
          <w:szCs w:val="22"/>
          <w:lang w:bidi="it-IT"/>
        </w:rPr>
        <w:t>FIRMA</w:t>
      </w:r>
    </w:p>
    <w:p w14:paraId="2E9B6336" w14:textId="77777777" w:rsidR="00561B2C" w:rsidRPr="005F5051" w:rsidRDefault="00561B2C" w:rsidP="00561B2C">
      <w:pPr>
        <w:widowControl w:val="0"/>
        <w:overflowPunct/>
        <w:adjustRightInd/>
        <w:spacing w:before="2"/>
        <w:jc w:val="left"/>
        <w:rPr>
          <w:rFonts w:hAnsi="Times New Roman"/>
          <w:spacing w:val="0"/>
          <w:sz w:val="16"/>
          <w:szCs w:val="24"/>
          <w:lang w:bidi="it-IT"/>
        </w:rPr>
      </w:pPr>
    </w:p>
    <w:p w14:paraId="1A39CFA8" w14:textId="77777777" w:rsidR="00561B2C" w:rsidRPr="005F5051" w:rsidRDefault="00561B2C" w:rsidP="00561B2C">
      <w:pPr>
        <w:widowControl w:val="0"/>
        <w:overflowPunct/>
        <w:adjustRightInd/>
        <w:jc w:val="left"/>
        <w:rPr>
          <w:rFonts w:hAnsi="Times New Roman"/>
          <w:b/>
          <w:i/>
          <w:spacing w:val="0"/>
          <w:sz w:val="16"/>
          <w:szCs w:val="22"/>
          <w:lang w:bidi="it-IT"/>
        </w:rPr>
      </w:pPr>
    </w:p>
    <w:p w14:paraId="36E02CFC" w14:textId="77777777" w:rsidR="00561B2C" w:rsidRPr="005F5051" w:rsidRDefault="00561B2C" w:rsidP="00561B2C">
      <w:pPr>
        <w:widowControl w:val="0"/>
        <w:tabs>
          <w:tab w:val="left" w:pos="6960"/>
        </w:tabs>
        <w:overflowPunct/>
        <w:adjustRightInd/>
        <w:spacing w:before="4"/>
        <w:jc w:val="left"/>
        <w:rPr>
          <w:rFonts w:hAnsi="Times New Roman"/>
          <w:b/>
          <w:i/>
          <w:spacing w:val="0"/>
          <w:sz w:val="24"/>
          <w:szCs w:val="24"/>
          <w:lang w:bidi="it-IT"/>
        </w:rPr>
      </w:pPr>
      <w:r>
        <w:rPr>
          <w:rFonts w:hAnsi="Times New Roman"/>
          <w:b/>
          <w:i/>
          <w:spacing w:val="0"/>
          <w:sz w:val="24"/>
          <w:szCs w:val="24"/>
          <w:lang w:bidi="it-IT"/>
        </w:rPr>
        <w:t xml:space="preserve">                                                                                         ___________________</w:t>
      </w:r>
    </w:p>
    <w:p w14:paraId="47D6D44D" w14:textId="77777777" w:rsidR="00043109" w:rsidRDefault="00043109"/>
    <w:sectPr w:rsidR="0004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C"/>
    <w:rsid w:val="00043109"/>
    <w:rsid w:val="00336E86"/>
    <w:rsid w:val="00561B2C"/>
    <w:rsid w:val="005D574F"/>
    <w:rsid w:val="008A21EA"/>
    <w:rsid w:val="00A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BE47"/>
  <w15:chartTrackingRefBased/>
  <w15:docId w15:val="{9819EA27-9D75-4F77-92C6-286E840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B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KM18374</cp:lastModifiedBy>
  <cp:revision>3</cp:revision>
  <dcterms:created xsi:type="dcterms:W3CDTF">2025-01-08T16:02:00Z</dcterms:created>
  <dcterms:modified xsi:type="dcterms:W3CDTF">2025-01-08T20:02:00Z</dcterms:modified>
</cp:coreProperties>
</file>